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F074" w14:textId="5B3EBAA8" w:rsidR="00197C3C" w:rsidRDefault="00197C3C" w:rsidP="00197C3C">
      <w:pPr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Georgia" w:hAnsi="Georgia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08BB0C7" wp14:editId="1AB680A3">
            <wp:extent cx="4467225" cy="3378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_Dixie Towing_June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70" cy="338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F444" w14:textId="25729697" w:rsidR="005471F3" w:rsidRPr="00197C3C" w:rsidRDefault="00197C3C">
      <w:pPr>
        <w:rPr>
          <w:rFonts w:ascii="Georgia" w:hAnsi="Georgia"/>
        </w:rPr>
      </w:pPr>
      <w:r w:rsidRPr="00197C3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Congratulations to </w:t>
      </w:r>
      <w:r w:rsidRPr="00197C3C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Dixie Towing Service</w:t>
      </w:r>
      <w:r w:rsidRPr="00197C3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for being selected as the June Everyday Excellence winner. Located at 3976 Hwy 80 in Ruston, Dixie Towing is known as a caring group of individuals who have very big hearts. Dixie Towing was nominated for the award by Daniel Norred, who said “Dixie Towing out of Ruston LA just made a huge impact for not only myself but to others in the area. They are very humble and never boast about the kind things that they do.” </w:t>
      </w:r>
      <w:r w:rsidRPr="00197C3C">
        <w:rPr>
          <w:rFonts w:ascii="Georgia" w:hAnsi="Georgia" w:cs="Arial"/>
          <w:color w:val="000000"/>
          <w:sz w:val="24"/>
          <w:szCs w:val="24"/>
        </w:rPr>
        <w:br/>
      </w:r>
      <w:r w:rsidRPr="00197C3C">
        <w:rPr>
          <w:rFonts w:ascii="Georgia" w:hAnsi="Georgia" w:cs="Arial"/>
          <w:color w:val="000000"/>
          <w:sz w:val="24"/>
          <w:szCs w:val="24"/>
        </w:rPr>
        <w:br/>
      </w:r>
      <w:r w:rsidRPr="00197C3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This month’s winner received a $25 gift certificate from The Cleaners of Ruston, a 3-month pass to </w:t>
      </w:r>
      <w:proofErr w:type="spellStart"/>
      <w:r w:rsidRPr="00197C3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Rocketfast</w:t>
      </w:r>
      <w:proofErr w:type="spellEnd"/>
      <w:r w:rsidRPr="00197C3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Car Wash, and a gift certificate for an adult gym class at Paradigm Gym.  They also received a certificate of excellence to place in their office and a yard sign to place in front of their business.</w:t>
      </w:r>
      <w:r w:rsidRPr="00197C3C">
        <w:rPr>
          <w:rFonts w:ascii="Georgia" w:hAnsi="Georgia" w:cs="Arial"/>
          <w:color w:val="000000"/>
          <w:sz w:val="24"/>
          <w:szCs w:val="24"/>
        </w:rPr>
        <w:br/>
      </w:r>
      <w:r w:rsidRPr="00197C3C">
        <w:rPr>
          <w:rFonts w:ascii="Georgia" w:hAnsi="Georgia" w:cs="Arial"/>
          <w:color w:val="000000"/>
          <w:sz w:val="24"/>
          <w:szCs w:val="24"/>
        </w:rPr>
        <w:br/>
      </w:r>
      <w:r w:rsidRPr="00197C3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The Ruston-Lincoln Chamber of Commerce would like to encourage everyone to nominate people in Lincoln Parish who are especially kind.  It may be a clerk at a fast food restaurant or retail store or it could be someone who was overly pleasant on the phone.  Nominations can be made on our Facebook page (@RustonChamber) or they can be emailed to Ivana Flowers, iflowers@rustonlincoln.org.</w:t>
      </w:r>
      <w:r w:rsidRPr="00197C3C">
        <w:rPr>
          <w:rFonts w:ascii="Georgia" w:hAnsi="Georgia" w:cs="Arial"/>
          <w:color w:val="000000"/>
          <w:sz w:val="17"/>
          <w:szCs w:val="17"/>
        </w:rPr>
        <w:br/>
      </w:r>
      <w:r w:rsidRPr="00197C3C">
        <w:rPr>
          <w:rFonts w:ascii="Georgia" w:hAnsi="Georgia" w:cs="Arial"/>
          <w:color w:val="000000"/>
          <w:sz w:val="17"/>
          <w:szCs w:val="17"/>
          <w:shd w:val="clear" w:color="auto" w:fill="FFFFFF"/>
        </w:rPr>
        <w:t> </w:t>
      </w:r>
      <w:r w:rsidRPr="00197C3C">
        <w:rPr>
          <w:rFonts w:ascii="Georgia" w:hAnsi="Georgia" w:cs="Arial"/>
          <w:color w:val="000000"/>
          <w:sz w:val="17"/>
          <w:szCs w:val="17"/>
        </w:rPr>
        <w:br/>
      </w:r>
      <w:r w:rsidRPr="00197C3C">
        <w:rPr>
          <w:rFonts w:ascii="Georgia" w:hAnsi="Georgia" w:cs="Helvetica"/>
          <w:color w:val="1D2129"/>
          <w:sz w:val="21"/>
          <w:szCs w:val="21"/>
          <w:shd w:val="clear" w:color="auto" w:fill="FFFFFF"/>
        </w:rPr>
        <w:t>Shown in picture left to right are Earl Smith, Matthew Driskill, Misty and David Smith-Owners, baby Trip Smith and Thomas Smith. #EverydayExcellence</w:t>
      </w:r>
    </w:p>
    <w:sectPr w:rsidR="005471F3" w:rsidRPr="00197C3C" w:rsidSect="0054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3C"/>
    <w:rsid w:val="00197C3C"/>
    <w:rsid w:val="005471F3"/>
    <w:rsid w:val="00D00606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8D9D"/>
  <w15:chartTrackingRefBased/>
  <w15:docId w15:val="{1F4877CE-0AD4-42AA-BB93-3EB9D8F3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Flowers</dc:creator>
  <cp:keywords/>
  <dc:description/>
  <cp:lastModifiedBy>Dylan Sanders</cp:lastModifiedBy>
  <cp:revision>2</cp:revision>
  <dcterms:created xsi:type="dcterms:W3CDTF">2019-04-02T19:19:00Z</dcterms:created>
  <dcterms:modified xsi:type="dcterms:W3CDTF">2019-04-02T19:19:00Z</dcterms:modified>
</cp:coreProperties>
</file>